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1192" w14:textId="77777777" w:rsidR="00B53D4D" w:rsidRDefault="00B53D4D" w:rsidP="00B53D4D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C0C9A39" w14:textId="52B21FE2" w:rsidR="00B53D4D" w:rsidRPr="006936B3" w:rsidRDefault="00B53D4D" w:rsidP="00B53D4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936B3">
        <w:rPr>
          <w:b/>
          <w:bCs/>
          <w:sz w:val="36"/>
          <w:szCs w:val="36"/>
        </w:rPr>
        <w:t>Meade Locker and Processing, LLC</w:t>
      </w:r>
    </w:p>
    <w:p w14:paraId="2A854BAF" w14:textId="77777777" w:rsidR="00B53D4D" w:rsidRPr="006936B3" w:rsidRDefault="00B53D4D" w:rsidP="00B53D4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936B3">
        <w:rPr>
          <w:b/>
          <w:bCs/>
          <w:sz w:val="36"/>
          <w:szCs w:val="36"/>
        </w:rPr>
        <w:t>Beef Processing</w:t>
      </w:r>
    </w:p>
    <w:p w14:paraId="56B53D48" w14:textId="77777777" w:rsidR="00B53D4D" w:rsidRPr="006936B3" w:rsidRDefault="00B53D4D" w:rsidP="00B53D4D">
      <w:pPr>
        <w:spacing w:after="0" w:line="240" w:lineRule="auto"/>
        <w:rPr>
          <w:b/>
          <w:bCs/>
        </w:rPr>
      </w:pPr>
      <w:r w:rsidRPr="006936B3">
        <w:rPr>
          <w:b/>
          <w:bCs/>
        </w:rPr>
        <w:t>General Information</w:t>
      </w:r>
    </w:p>
    <w:p w14:paraId="01FCE2A7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tab/>
      </w:r>
      <w:r w:rsidRPr="006936B3">
        <w:rPr>
          <w:sz w:val="22"/>
          <w:szCs w:val="22"/>
        </w:rPr>
        <w:t xml:space="preserve">Business Hours: </w:t>
      </w:r>
    </w:p>
    <w:p w14:paraId="5D8FDEEF" w14:textId="77777777" w:rsidR="00B53D4D" w:rsidRPr="006936B3" w:rsidRDefault="00B53D4D" w:rsidP="00B53D4D">
      <w:pPr>
        <w:spacing w:after="0" w:line="240" w:lineRule="auto"/>
        <w:ind w:left="720" w:firstLine="720"/>
        <w:rPr>
          <w:sz w:val="22"/>
          <w:szCs w:val="22"/>
        </w:rPr>
      </w:pPr>
      <w:r w:rsidRPr="006936B3">
        <w:rPr>
          <w:sz w:val="22"/>
          <w:szCs w:val="22"/>
        </w:rPr>
        <w:t>Monday – Friday: 8am to 6 pm</w:t>
      </w:r>
    </w:p>
    <w:p w14:paraId="73684E7D" w14:textId="77777777" w:rsidR="00B53D4D" w:rsidRPr="006936B3" w:rsidRDefault="00B53D4D" w:rsidP="00B53D4D">
      <w:pPr>
        <w:spacing w:after="0" w:line="240" w:lineRule="auto"/>
        <w:ind w:left="720" w:firstLine="720"/>
        <w:rPr>
          <w:sz w:val="22"/>
          <w:szCs w:val="22"/>
        </w:rPr>
      </w:pPr>
      <w:r w:rsidRPr="006936B3">
        <w:rPr>
          <w:sz w:val="22"/>
          <w:szCs w:val="22"/>
        </w:rPr>
        <w:t>Saturday: 9am to 1pm</w:t>
      </w:r>
    </w:p>
    <w:p w14:paraId="03981630" w14:textId="77777777" w:rsidR="00B53D4D" w:rsidRPr="006936B3" w:rsidRDefault="00B53D4D" w:rsidP="00B53D4D">
      <w:pPr>
        <w:spacing w:after="0" w:line="240" w:lineRule="auto"/>
        <w:ind w:firstLine="720"/>
        <w:rPr>
          <w:sz w:val="22"/>
          <w:szCs w:val="22"/>
        </w:rPr>
      </w:pPr>
      <w:r w:rsidRPr="006936B3">
        <w:rPr>
          <w:sz w:val="22"/>
          <w:szCs w:val="22"/>
        </w:rPr>
        <w:t>Business Phone: 620-371-4056</w:t>
      </w:r>
    </w:p>
    <w:p w14:paraId="7C97DDD1" w14:textId="77777777" w:rsidR="00B53D4D" w:rsidRPr="006936B3" w:rsidRDefault="00B53D4D" w:rsidP="00B53D4D">
      <w:pPr>
        <w:spacing w:after="0" w:line="240" w:lineRule="auto"/>
        <w:ind w:firstLine="720"/>
        <w:rPr>
          <w:sz w:val="22"/>
          <w:szCs w:val="22"/>
        </w:rPr>
      </w:pPr>
      <w:r w:rsidRPr="006936B3">
        <w:rPr>
          <w:sz w:val="22"/>
          <w:szCs w:val="22"/>
        </w:rPr>
        <w:t>Business Address: 152 N Post St, Meade, KS 67864</w:t>
      </w:r>
    </w:p>
    <w:p w14:paraId="69258579" w14:textId="77777777" w:rsidR="00B53D4D" w:rsidRPr="006936B3" w:rsidRDefault="00B53D4D" w:rsidP="00B53D4D">
      <w:pPr>
        <w:spacing w:after="0" w:line="240" w:lineRule="auto"/>
        <w:ind w:firstLine="720"/>
        <w:rPr>
          <w:sz w:val="22"/>
          <w:szCs w:val="22"/>
        </w:rPr>
      </w:pPr>
      <w:r w:rsidRPr="006936B3">
        <w:rPr>
          <w:sz w:val="22"/>
          <w:szCs w:val="22"/>
        </w:rPr>
        <w:t xml:space="preserve">Business Email: </w:t>
      </w:r>
      <w:hyperlink r:id="rId8" w:history="1">
        <w:r w:rsidRPr="006936B3">
          <w:rPr>
            <w:rStyle w:val="Hyperlink"/>
            <w:sz w:val="22"/>
            <w:szCs w:val="22"/>
          </w:rPr>
          <w:t>meadelocker@gmail.com</w:t>
        </w:r>
      </w:hyperlink>
    </w:p>
    <w:p w14:paraId="5F7E582F" w14:textId="77777777" w:rsidR="00B53D4D" w:rsidRPr="006936B3" w:rsidRDefault="00B53D4D" w:rsidP="00B53D4D">
      <w:pPr>
        <w:spacing w:after="0" w:line="240" w:lineRule="auto"/>
        <w:ind w:firstLine="720"/>
        <w:rPr>
          <w:sz w:val="22"/>
          <w:szCs w:val="22"/>
        </w:rPr>
      </w:pPr>
      <w:r w:rsidRPr="006936B3">
        <w:rPr>
          <w:sz w:val="22"/>
          <w:szCs w:val="22"/>
        </w:rPr>
        <w:t>Business Website: www.meadelocker.com</w:t>
      </w:r>
    </w:p>
    <w:p w14:paraId="0D09EC21" w14:textId="77777777" w:rsidR="00B53D4D" w:rsidRPr="006936B3" w:rsidRDefault="00B53D4D" w:rsidP="00B53D4D">
      <w:pPr>
        <w:spacing w:after="0" w:line="240" w:lineRule="auto"/>
      </w:pPr>
    </w:p>
    <w:p w14:paraId="50B4546D" w14:textId="43E9776E" w:rsidR="00B53D4D" w:rsidRPr="006936B3" w:rsidRDefault="00B53D4D" w:rsidP="00B53D4D">
      <w:pPr>
        <w:spacing w:after="0" w:line="240" w:lineRule="auto"/>
        <w:rPr>
          <w:b/>
          <w:bCs/>
        </w:rPr>
      </w:pPr>
      <w:r w:rsidRPr="006936B3">
        <w:rPr>
          <w:b/>
          <w:bCs/>
        </w:rPr>
        <w:t xml:space="preserve">Fees (effective on animal slaughtered </w:t>
      </w:r>
      <w:r w:rsidR="005C7393">
        <w:rPr>
          <w:b/>
          <w:bCs/>
        </w:rPr>
        <w:t>1/31/2024</w:t>
      </w:r>
      <w:r w:rsidRPr="006936B3">
        <w:rPr>
          <w:b/>
          <w:bCs/>
        </w:rPr>
        <w:t xml:space="preserve"> or after)</w:t>
      </w:r>
    </w:p>
    <w:p w14:paraId="3117BA68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tab/>
      </w:r>
      <w:r w:rsidRPr="006936B3">
        <w:rPr>
          <w:sz w:val="22"/>
          <w:szCs w:val="22"/>
        </w:rPr>
        <w:t>Slaughter/Offal Disposal Fee - $75</w:t>
      </w:r>
    </w:p>
    <w:p w14:paraId="7656F554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Quarter Beef Processing Fee - $0.83/lb. carcass weight</w:t>
      </w:r>
    </w:p>
    <w:p w14:paraId="010E97A6" w14:textId="77777777" w:rsidR="00B53D4D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Whole or Half Beef Processing Fee - $0.80/lb. carcass weight</w:t>
      </w:r>
    </w:p>
    <w:p w14:paraId="2536C951" w14:textId="77777777" w:rsidR="001577D8" w:rsidRPr="006936B3" w:rsidRDefault="001577D8" w:rsidP="00B53D4D">
      <w:pPr>
        <w:spacing w:after="0" w:line="240" w:lineRule="auto"/>
        <w:rPr>
          <w:sz w:val="22"/>
          <w:szCs w:val="22"/>
        </w:rPr>
      </w:pPr>
    </w:p>
    <w:p w14:paraId="27DC5FCC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Total Carcass over 750 lbs. – add $0.10/lb.</w:t>
      </w:r>
    </w:p>
    <w:p w14:paraId="4C53DA32" w14:textId="4FE1D372" w:rsidR="00B53D4D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Total Carcass under 40</w:t>
      </w:r>
      <w:r w:rsidR="001577D8">
        <w:rPr>
          <w:sz w:val="22"/>
          <w:szCs w:val="22"/>
        </w:rPr>
        <w:t>1</w:t>
      </w:r>
      <w:r w:rsidRPr="006936B3">
        <w:rPr>
          <w:sz w:val="22"/>
          <w:szCs w:val="22"/>
        </w:rPr>
        <w:t xml:space="preserve"> lbs. - $50 flat fee added</w:t>
      </w:r>
    </w:p>
    <w:p w14:paraId="48784F84" w14:textId="77777777" w:rsidR="001577D8" w:rsidRDefault="001577D8" w:rsidP="00B53D4D">
      <w:pPr>
        <w:spacing w:after="0" w:line="240" w:lineRule="auto"/>
        <w:rPr>
          <w:sz w:val="22"/>
          <w:szCs w:val="22"/>
        </w:rPr>
      </w:pPr>
    </w:p>
    <w:p w14:paraId="770E08EA" w14:textId="534D31D0" w:rsidR="001577D8" w:rsidRDefault="001577D8" w:rsidP="00B53D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21-Day Hang - $100</w:t>
      </w:r>
    </w:p>
    <w:p w14:paraId="7866B6A7" w14:textId="60BB2EE5" w:rsidR="001577D8" w:rsidRDefault="001577D8" w:rsidP="00B53D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28-Day Hang - $175</w:t>
      </w:r>
    </w:p>
    <w:p w14:paraId="71EA1CCA" w14:textId="487DF047" w:rsidR="001577D8" w:rsidRDefault="001577D8" w:rsidP="00B53D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*</w:t>
      </w:r>
      <w:r w:rsidR="00287CA3">
        <w:rPr>
          <w:sz w:val="22"/>
          <w:szCs w:val="22"/>
        </w:rPr>
        <w:t xml:space="preserve">Standard hang is 10-16 days. </w:t>
      </w:r>
      <w:r w:rsidR="00D87CF9">
        <w:rPr>
          <w:sz w:val="22"/>
          <w:szCs w:val="22"/>
        </w:rPr>
        <w:t xml:space="preserve">Meade Locker will only hang 21 or 28 days for the above charge IF the </w:t>
      </w:r>
      <w:r w:rsidR="00287CA3">
        <w:rPr>
          <w:sz w:val="22"/>
          <w:szCs w:val="22"/>
        </w:rPr>
        <w:tab/>
      </w:r>
      <w:r w:rsidR="00287CA3">
        <w:rPr>
          <w:sz w:val="22"/>
          <w:szCs w:val="22"/>
        </w:rPr>
        <w:tab/>
      </w:r>
      <w:r w:rsidR="00287CA3">
        <w:rPr>
          <w:sz w:val="22"/>
          <w:szCs w:val="22"/>
        </w:rPr>
        <w:tab/>
      </w:r>
      <w:r w:rsidR="00C35631">
        <w:rPr>
          <w:sz w:val="22"/>
          <w:szCs w:val="22"/>
        </w:rPr>
        <w:t>carcass is able to hang without causing potential hazard</w:t>
      </w:r>
      <w:r w:rsidR="008D65CE">
        <w:rPr>
          <w:sz w:val="22"/>
          <w:szCs w:val="22"/>
        </w:rPr>
        <w:t xml:space="preserve">s to </w:t>
      </w:r>
      <w:r w:rsidR="001B364D">
        <w:rPr>
          <w:sz w:val="22"/>
          <w:szCs w:val="22"/>
        </w:rPr>
        <w:t xml:space="preserve">the </w:t>
      </w:r>
      <w:r w:rsidR="008D65CE">
        <w:rPr>
          <w:sz w:val="22"/>
          <w:szCs w:val="22"/>
        </w:rPr>
        <w:t>quality of meat and cooler conditions.</w:t>
      </w:r>
      <w:r w:rsidR="00287CA3">
        <w:rPr>
          <w:sz w:val="22"/>
          <w:szCs w:val="22"/>
        </w:rPr>
        <w:t xml:space="preserve"> </w:t>
      </w:r>
      <w:r w:rsidR="00287CA3">
        <w:rPr>
          <w:sz w:val="22"/>
          <w:szCs w:val="22"/>
        </w:rPr>
        <w:tab/>
      </w:r>
      <w:r w:rsidR="00287CA3">
        <w:rPr>
          <w:sz w:val="22"/>
          <w:szCs w:val="22"/>
        </w:rPr>
        <w:tab/>
      </w:r>
      <w:r w:rsidR="00287CA3">
        <w:rPr>
          <w:sz w:val="22"/>
          <w:szCs w:val="22"/>
        </w:rPr>
        <w:tab/>
      </w:r>
      <w:r w:rsidR="006F1669">
        <w:rPr>
          <w:sz w:val="22"/>
          <w:szCs w:val="22"/>
        </w:rPr>
        <w:t xml:space="preserve">Meade Locker will have the final judgement on whether or not the carcass can meet </w:t>
      </w:r>
      <w:r w:rsidR="003872F3">
        <w:rPr>
          <w:sz w:val="22"/>
          <w:szCs w:val="22"/>
        </w:rPr>
        <w:t>these requirements</w:t>
      </w:r>
      <w:r w:rsidR="006F1669">
        <w:rPr>
          <w:sz w:val="22"/>
          <w:szCs w:val="22"/>
        </w:rPr>
        <w:t>.</w:t>
      </w:r>
      <w:r w:rsidR="008D65CE">
        <w:rPr>
          <w:sz w:val="22"/>
          <w:szCs w:val="22"/>
        </w:rPr>
        <w:t xml:space="preserve"> </w:t>
      </w:r>
    </w:p>
    <w:p w14:paraId="0E4391A3" w14:textId="77777777" w:rsidR="00D87CF9" w:rsidRPr="006936B3" w:rsidRDefault="00D87CF9" w:rsidP="00B53D4D">
      <w:pPr>
        <w:spacing w:after="0" w:line="240" w:lineRule="auto"/>
        <w:rPr>
          <w:sz w:val="22"/>
          <w:szCs w:val="22"/>
        </w:rPr>
      </w:pPr>
    </w:p>
    <w:p w14:paraId="47E68146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Private Label Fee - $65 per head ($200 label setup fee)</w:t>
      </w:r>
    </w:p>
    <w:p w14:paraId="70FA3923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Late Pick Up/Storage - $30 per week (applied after 10 days of initial contact)</w:t>
      </w:r>
    </w:p>
    <w:p w14:paraId="1B3A6B05" w14:textId="7ECC1D3E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Emergency Fee - $175</w:t>
      </w:r>
    </w:p>
    <w:p w14:paraId="21865697" w14:textId="77777777" w:rsidR="001577D8" w:rsidRDefault="00B53D4D" w:rsidP="001577D8">
      <w:pPr>
        <w:spacing w:after="0" w:line="240" w:lineRule="auto"/>
        <w:ind w:firstLine="720"/>
        <w:rPr>
          <w:sz w:val="22"/>
          <w:szCs w:val="22"/>
        </w:rPr>
      </w:pPr>
      <w:r w:rsidRPr="006936B3">
        <w:rPr>
          <w:sz w:val="22"/>
          <w:szCs w:val="22"/>
        </w:rPr>
        <w:t xml:space="preserve">Single </w:t>
      </w:r>
      <w:r w:rsidR="001577D8">
        <w:rPr>
          <w:sz w:val="22"/>
          <w:szCs w:val="22"/>
        </w:rPr>
        <w:t xml:space="preserve">Steak </w:t>
      </w:r>
      <w:r w:rsidRPr="006936B3">
        <w:rPr>
          <w:sz w:val="22"/>
          <w:szCs w:val="22"/>
        </w:rPr>
        <w:t>Vacuum Bag - $</w:t>
      </w:r>
      <w:r w:rsidR="001577D8">
        <w:rPr>
          <w:sz w:val="22"/>
          <w:szCs w:val="22"/>
        </w:rPr>
        <w:t>15</w:t>
      </w:r>
    </w:p>
    <w:p w14:paraId="47DDD6E8" w14:textId="4EB0080F" w:rsidR="00B53D4D" w:rsidRPr="006936B3" w:rsidRDefault="001577D8" w:rsidP="001577D8">
      <w:pPr>
        <w:spacing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Vac Bag Ground Product - $30</w:t>
      </w:r>
      <w:r w:rsidR="00B53D4D" w:rsidRPr="006936B3">
        <w:rPr>
          <w:sz w:val="22"/>
          <w:szCs w:val="22"/>
        </w:rPr>
        <w:t xml:space="preserve"> </w:t>
      </w:r>
      <w:r w:rsidR="00B53D4D" w:rsidRPr="006936B3">
        <w:rPr>
          <w:sz w:val="22"/>
          <w:szCs w:val="22"/>
        </w:rPr>
        <w:tab/>
      </w:r>
    </w:p>
    <w:p w14:paraId="5B78ECF9" w14:textId="4F779631" w:rsidR="00B53D4D" w:rsidRDefault="00B53D4D" w:rsidP="001577D8">
      <w:pPr>
        <w:spacing w:after="0" w:line="240" w:lineRule="auto"/>
        <w:ind w:firstLine="720"/>
        <w:rPr>
          <w:sz w:val="22"/>
          <w:szCs w:val="22"/>
        </w:rPr>
      </w:pPr>
      <w:r w:rsidRPr="006936B3">
        <w:rPr>
          <w:sz w:val="22"/>
          <w:szCs w:val="22"/>
        </w:rPr>
        <w:t xml:space="preserve">Split Bag Fee - $45 </w:t>
      </w:r>
    </w:p>
    <w:p w14:paraId="608DA591" w14:textId="504821DD" w:rsidR="003517BD" w:rsidRDefault="003517BD" w:rsidP="00B53D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Hlk112062813"/>
      <w:r>
        <w:rPr>
          <w:sz w:val="22"/>
          <w:szCs w:val="22"/>
        </w:rPr>
        <w:t>Beetle Cleaned European Mount - $175</w:t>
      </w:r>
    </w:p>
    <w:p w14:paraId="7A480AA0" w14:textId="447ADD37" w:rsidR="003517BD" w:rsidRDefault="003517BD" w:rsidP="00B53D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*Deadhead Fee - $25</w:t>
      </w:r>
    </w:p>
    <w:p w14:paraId="3AF7586B" w14:textId="65BDA284" w:rsidR="003517BD" w:rsidRPr="006936B3" w:rsidRDefault="003517BD" w:rsidP="00B53D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Save Hide</w:t>
      </w:r>
      <w:r w:rsidR="00EE6838">
        <w:rPr>
          <w:sz w:val="22"/>
          <w:szCs w:val="22"/>
        </w:rPr>
        <w:t xml:space="preserve"> and box up</w:t>
      </w:r>
      <w:r>
        <w:rPr>
          <w:sz w:val="22"/>
          <w:szCs w:val="22"/>
        </w:rPr>
        <w:t xml:space="preserve"> for Tannery - $40</w:t>
      </w:r>
    </w:p>
    <w:bookmarkEnd w:id="0"/>
    <w:p w14:paraId="4927F4D5" w14:textId="77777777" w:rsidR="00B53D4D" w:rsidRPr="006936B3" w:rsidRDefault="00B53D4D" w:rsidP="00B53D4D">
      <w:pPr>
        <w:spacing w:after="0" w:line="240" w:lineRule="auto"/>
      </w:pPr>
      <w:r w:rsidRPr="006936B3">
        <w:rPr>
          <w:sz w:val="22"/>
          <w:szCs w:val="22"/>
        </w:rPr>
        <w:tab/>
      </w:r>
    </w:p>
    <w:p w14:paraId="1CE86A32" w14:textId="77777777" w:rsidR="00B53D4D" w:rsidRPr="006936B3" w:rsidRDefault="00B53D4D" w:rsidP="00B53D4D">
      <w:pPr>
        <w:spacing w:after="0" w:line="240" w:lineRule="auto"/>
        <w:rPr>
          <w:b/>
          <w:bCs/>
        </w:rPr>
      </w:pPr>
      <w:r w:rsidRPr="006936B3">
        <w:rPr>
          <w:b/>
          <w:bCs/>
        </w:rPr>
        <w:t>Packaging Information</w:t>
      </w:r>
    </w:p>
    <w:p w14:paraId="1B3EB956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tab/>
      </w:r>
      <w:r w:rsidRPr="006936B3">
        <w:rPr>
          <w:sz w:val="22"/>
          <w:szCs w:val="22"/>
        </w:rPr>
        <w:t>Roasts – 1 Roast per package, vacuum sealed.</w:t>
      </w:r>
    </w:p>
    <w:p w14:paraId="5058E26C" w14:textId="217BBFA9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Steaks</w:t>
      </w:r>
      <w:r w:rsidR="00F832EF">
        <w:rPr>
          <w:sz w:val="22"/>
          <w:szCs w:val="22"/>
        </w:rPr>
        <w:t xml:space="preserve"> (including flat iron)</w:t>
      </w:r>
      <w:r w:rsidRPr="006936B3">
        <w:rPr>
          <w:sz w:val="22"/>
          <w:szCs w:val="22"/>
        </w:rPr>
        <w:t xml:space="preserve"> – 2 Steaks per package, vacuum sealed.</w:t>
      </w:r>
    </w:p>
    <w:p w14:paraId="7CF31C54" w14:textId="22D9B7B8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Flank</w:t>
      </w:r>
      <w:r w:rsidR="00F832EF">
        <w:rPr>
          <w:sz w:val="22"/>
          <w:szCs w:val="22"/>
        </w:rPr>
        <w:t xml:space="preserve"> &amp; Skirt </w:t>
      </w:r>
      <w:r w:rsidRPr="006936B3">
        <w:rPr>
          <w:sz w:val="22"/>
          <w:szCs w:val="22"/>
        </w:rPr>
        <w:t>Steaks – 1 per package, vacuum sealed.</w:t>
      </w:r>
    </w:p>
    <w:p w14:paraId="1592AD37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Beef Ribs – 1 Rack per package, vacuum sealed.</w:t>
      </w:r>
    </w:p>
    <w:p w14:paraId="370BE3A2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>Short Ribs – 2 sections per package, vacuum sealed.</w:t>
      </w:r>
    </w:p>
    <w:p w14:paraId="5E2890B9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  <w:r w:rsidRPr="006936B3">
        <w:rPr>
          <w:sz w:val="22"/>
          <w:szCs w:val="22"/>
        </w:rPr>
        <w:tab/>
        <w:t xml:space="preserve">Ground Beef – Tube style bags, taped at the top. </w:t>
      </w:r>
    </w:p>
    <w:p w14:paraId="5544DF00" w14:textId="77777777" w:rsidR="00B53D4D" w:rsidRPr="006936B3" w:rsidRDefault="00B53D4D" w:rsidP="00B53D4D">
      <w:pPr>
        <w:spacing w:after="0" w:line="240" w:lineRule="auto"/>
        <w:rPr>
          <w:sz w:val="22"/>
          <w:szCs w:val="22"/>
        </w:rPr>
      </w:pPr>
    </w:p>
    <w:p w14:paraId="615A0674" w14:textId="5D14F0AE" w:rsidR="004C052A" w:rsidRDefault="004C052A"/>
    <w:p w14:paraId="07623C86" w14:textId="5EB89713" w:rsidR="00B53D4D" w:rsidRPr="00B53D4D" w:rsidRDefault="00B53D4D" w:rsidP="00B53D4D"/>
    <w:p w14:paraId="6A88AF28" w14:textId="18B48A05" w:rsidR="00B53D4D" w:rsidRPr="00B53D4D" w:rsidRDefault="00B53D4D" w:rsidP="00B53D4D"/>
    <w:p w14:paraId="611F984A" w14:textId="14222ABF" w:rsidR="00B53D4D" w:rsidRPr="00B53D4D" w:rsidRDefault="00B53D4D" w:rsidP="00B53D4D"/>
    <w:p w14:paraId="7DCEAF62" w14:textId="1EB65E08" w:rsidR="00B53D4D" w:rsidRDefault="00B53D4D" w:rsidP="00B53D4D"/>
    <w:p w14:paraId="493DA836" w14:textId="237C7BB6" w:rsidR="00B53D4D" w:rsidRPr="008D65CE" w:rsidRDefault="00B53D4D" w:rsidP="008D65CE">
      <w:pPr>
        <w:tabs>
          <w:tab w:val="left" w:pos="6344"/>
        </w:tabs>
      </w:pPr>
    </w:p>
    <w:sectPr w:rsidR="00B53D4D" w:rsidRPr="008D65CE" w:rsidSect="00C96290">
      <w:footerReference w:type="default" r:id="rId9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6508" w14:textId="77777777" w:rsidR="000A5B82" w:rsidRDefault="000A5B82" w:rsidP="00B53D4D">
      <w:pPr>
        <w:spacing w:after="0" w:line="240" w:lineRule="auto"/>
      </w:pPr>
      <w:r>
        <w:separator/>
      </w:r>
    </w:p>
  </w:endnote>
  <w:endnote w:type="continuationSeparator" w:id="0">
    <w:p w14:paraId="11C92BC3" w14:textId="77777777" w:rsidR="000A5B82" w:rsidRDefault="000A5B82" w:rsidP="00B5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C04" w14:textId="68B16090" w:rsidR="003A4C6B" w:rsidRPr="00B53D4D" w:rsidRDefault="003A4C6B" w:rsidP="00D547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14F4" w14:textId="77777777" w:rsidR="000A5B82" w:rsidRDefault="000A5B82" w:rsidP="00B53D4D">
      <w:pPr>
        <w:spacing w:after="0" w:line="240" w:lineRule="auto"/>
      </w:pPr>
      <w:r>
        <w:separator/>
      </w:r>
    </w:p>
  </w:footnote>
  <w:footnote w:type="continuationSeparator" w:id="0">
    <w:p w14:paraId="08E484D8" w14:textId="77777777" w:rsidR="000A5B82" w:rsidRDefault="000A5B82" w:rsidP="00B5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76A3"/>
    <w:multiLevelType w:val="hybridMultilevel"/>
    <w:tmpl w:val="6DDC201A"/>
    <w:lvl w:ilvl="0" w:tplc="8DD46266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69306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4D"/>
    <w:rsid w:val="00006367"/>
    <w:rsid w:val="00067AD0"/>
    <w:rsid w:val="00077964"/>
    <w:rsid w:val="000A5B82"/>
    <w:rsid w:val="001577D8"/>
    <w:rsid w:val="001B364D"/>
    <w:rsid w:val="001D3E65"/>
    <w:rsid w:val="00260FBF"/>
    <w:rsid w:val="00287CA3"/>
    <w:rsid w:val="002F5362"/>
    <w:rsid w:val="00321A2A"/>
    <w:rsid w:val="003517BD"/>
    <w:rsid w:val="003872F3"/>
    <w:rsid w:val="00392A99"/>
    <w:rsid w:val="003A4C6B"/>
    <w:rsid w:val="003E3CE3"/>
    <w:rsid w:val="003F4647"/>
    <w:rsid w:val="00401454"/>
    <w:rsid w:val="00434A5B"/>
    <w:rsid w:val="0044058E"/>
    <w:rsid w:val="004C052A"/>
    <w:rsid w:val="0055050C"/>
    <w:rsid w:val="00561031"/>
    <w:rsid w:val="005C7393"/>
    <w:rsid w:val="005E5F4A"/>
    <w:rsid w:val="00614C8A"/>
    <w:rsid w:val="00624F69"/>
    <w:rsid w:val="00677A7D"/>
    <w:rsid w:val="006A01BD"/>
    <w:rsid w:val="006B0EC3"/>
    <w:rsid w:val="006B41AB"/>
    <w:rsid w:val="006B73E1"/>
    <w:rsid w:val="006D54C7"/>
    <w:rsid w:val="006F1669"/>
    <w:rsid w:val="00710FB5"/>
    <w:rsid w:val="00717F9E"/>
    <w:rsid w:val="00723C33"/>
    <w:rsid w:val="007412DA"/>
    <w:rsid w:val="0079034B"/>
    <w:rsid w:val="008A3705"/>
    <w:rsid w:val="008D65CE"/>
    <w:rsid w:val="00911F0E"/>
    <w:rsid w:val="00A14D3C"/>
    <w:rsid w:val="00A45132"/>
    <w:rsid w:val="00B44776"/>
    <w:rsid w:val="00B53D4D"/>
    <w:rsid w:val="00B86B6E"/>
    <w:rsid w:val="00C01CA5"/>
    <w:rsid w:val="00C3203F"/>
    <w:rsid w:val="00C35631"/>
    <w:rsid w:val="00C37B79"/>
    <w:rsid w:val="00CA5BF3"/>
    <w:rsid w:val="00CA5F8F"/>
    <w:rsid w:val="00D41127"/>
    <w:rsid w:val="00D87CF9"/>
    <w:rsid w:val="00E41160"/>
    <w:rsid w:val="00E92B7A"/>
    <w:rsid w:val="00E958A0"/>
    <w:rsid w:val="00EE6838"/>
    <w:rsid w:val="00F35EF2"/>
    <w:rsid w:val="00F57A91"/>
    <w:rsid w:val="00F83136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02D7"/>
  <w15:chartTrackingRefBased/>
  <w15:docId w15:val="{21CB689A-E301-477B-ADB5-0942C018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4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D4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4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4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5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705"/>
    <w:pPr>
      <w:ind w:left="720"/>
      <w:contextualSpacing/>
    </w:pPr>
  </w:style>
  <w:style w:type="paragraph" w:styleId="NoSpacing">
    <w:name w:val="No Spacing"/>
    <w:uiPriority w:val="1"/>
    <w:qFormat/>
    <w:rsid w:val="0000636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56FF-3BEC-4170-9C47-C5F6BDB8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meadelocker@gmail.com</dc:creator>
  <cp:keywords/>
  <dc:description/>
  <cp:lastModifiedBy>Tiffany Ziebart</cp:lastModifiedBy>
  <cp:revision>3</cp:revision>
  <cp:lastPrinted>2023-12-05T23:44:00Z</cp:lastPrinted>
  <dcterms:created xsi:type="dcterms:W3CDTF">2024-01-27T22:27:00Z</dcterms:created>
  <dcterms:modified xsi:type="dcterms:W3CDTF">2024-01-27T22:28:00Z</dcterms:modified>
</cp:coreProperties>
</file>